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A2" w:rsidRDefault="004C7FA2" w:rsidP="004C7FA2">
      <w:pPr>
        <w:adjustRightInd w:val="0"/>
        <w:snapToGrid w:val="0"/>
        <w:spacing w:beforeLines="50" w:before="156"/>
        <w:ind w:firstLineChars="300" w:firstLine="660"/>
        <w:rPr>
          <w:rFonts w:hint="eastAsia"/>
          <w:sz w:val="22"/>
          <w:szCs w:val="24"/>
        </w:rPr>
      </w:pPr>
    </w:p>
    <w:p w:rsidR="004C7FA2" w:rsidRDefault="004C7FA2" w:rsidP="004C7FA2">
      <w:pPr>
        <w:pStyle w:val="a3"/>
        <w:pBdr>
          <w:bottom w:val="none" w:sz="0" w:space="0" w:color="auto"/>
        </w:pBdr>
        <w:rPr>
          <w:rFonts w:ascii="黑体" w:eastAsia="黑体" w:hAnsi="黑体"/>
          <w:sz w:val="36"/>
        </w:rPr>
      </w:pPr>
      <w:r w:rsidRPr="006B0099">
        <w:rPr>
          <w:rFonts w:ascii="黑体" w:eastAsia="黑体" w:hAnsi="黑体" w:hint="eastAsia"/>
          <w:sz w:val="36"/>
        </w:rPr>
        <w:t>基本信息情况统计表</w:t>
      </w:r>
    </w:p>
    <w:p w:rsidR="004C7FA2" w:rsidRDefault="004C7FA2" w:rsidP="004C7FA2">
      <w:pPr>
        <w:adjustRightInd w:val="0"/>
        <w:snapToGrid w:val="0"/>
        <w:spacing w:beforeLines="50" w:before="156"/>
        <w:rPr>
          <w:sz w:val="22"/>
          <w:szCs w:val="24"/>
        </w:rPr>
      </w:pPr>
    </w:p>
    <w:tbl>
      <w:tblPr>
        <w:tblpPr w:leftFromText="180" w:rightFromText="180" w:vertAnchor="page" w:horzAnchor="margin" w:tblpY="2596"/>
        <w:tblW w:w="10031" w:type="dxa"/>
        <w:tblLook w:val="04A0" w:firstRow="1" w:lastRow="0" w:firstColumn="1" w:lastColumn="0" w:noHBand="0" w:noVBand="1"/>
      </w:tblPr>
      <w:tblGrid>
        <w:gridCol w:w="2268"/>
        <w:gridCol w:w="2660"/>
        <w:gridCol w:w="2551"/>
        <w:gridCol w:w="2552"/>
      </w:tblGrid>
      <w:tr w:rsidR="004C7FA2" w:rsidRPr="006B0099" w:rsidTr="00C511CA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项目名称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6B0099" w:rsidRDefault="004C7FA2" w:rsidP="004C7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7FA2" w:rsidRPr="006B0099" w:rsidTr="00C511CA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项目编号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6B0099" w:rsidRDefault="004C7FA2" w:rsidP="004C7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项目牵头单位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2" w:rsidRPr="006B0099" w:rsidRDefault="004C7FA2" w:rsidP="004C7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7FA2" w:rsidRPr="006B0099" w:rsidTr="00C511CA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项目负责人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6B0099" w:rsidRDefault="004C7FA2" w:rsidP="004C7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课题数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6B0099" w:rsidRDefault="004C7FA2" w:rsidP="004C7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7FA2" w:rsidRPr="006B0099" w:rsidTr="00C511CA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项目总经费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 w:rsidR="00C511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参加单位数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6B0099" w:rsidRDefault="004C7FA2" w:rsidP="004C7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7FA2" w:rsidRPr="006B0099" w:rsidTr="00C511CA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专项经费总预算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 w:rsidR="00C511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自筹经费总预算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6B0099" w:rsidRDefault="004C7FA2" w:rsidP="004C7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  <w:r w:rsidR="00C511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</w:tr>
      <w:tr w:rsidR="004C7FA2" w:rsidRPr="006B0099" w:rsidTr="00C511CA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人员与单位调剂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C7FA2">
              <w:rPr>
                <w:rFonts w:ascii="Wingdings" w:eastAsia="宋体" w:hAnsi="Wingdings" w:cs="宋体"/>
                <w:color w:val="000000"/>
                <w:kern w:val="0"/>
                <w:sz w:val="24"/>
              </w:rPr>
              <w:t>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是   </w:t>
            </w:r>
            <w:r w:rsidRPr="004C7FA2">
              <w:rPr>
                <w:rFonts w:ascii="Wingdings" w:eastAsia="宋体" w:hAnsi="Wingdings" w:cs="宋体"/>
                <w:color w:val="000000"/>
                <w:kern w:val="0"/>
                <w:sz w:val="24"/>
              </w:rPr>
              <w:t>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预算调剂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C7FA2">
              <w:rPr>
                <w:rFonts w:ascii="Wingdings" w:eastAsia="宋体" w:hAnsi="Wingdings" w:cs="宋体"/>
                <w:color w:val="000000"/>
                <w:kern w:val="0"/>
                <w:sz w:val="24"/>
              </w:rPr>
              <w:t>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是   </w:t>
            </w:r>
            <w:r w:rsidRPr="004C7FA2">
              <w:rPr>
                <w:rFonts w:ascii="Wingdings" w:eastAsia="宋体" w:hAnsi="Wingdings" w:cs="宋体"/>
                <w:color w:val="000000"/>
                <w:kern w:val="0"/>
                <w:sz w:val="24"/>
              </w:rPr>
              <w:t>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4C7FA2" w:rsidRPr="006B0099" w:rsidTr="00C511CA">
        <w:trPr>
          <w:trHeight w:val="6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A2" w:rsidRPr="004C7FA2" w:rsidRDefault="004C7FA2" w:rsidP="004C7F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4C7F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项目进展情况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A2" w:rsidRPr="004C7FA2" w:rsidRDefault="004C7FA2" w:rsidP="004C7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C7FA2">
              <w:rPr>
                <w:rFonts w:ascii="Wingdings" w:eastAsia="宋体" w:hAnsi="Wingdings" w:cs="宋体"/>
                <w:color w:val="000000"/>
                <w:kern w:val="0"/>
                <w:sz w:val="24"/>
              </w:rPr>
              <w:t>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按计划进行  </w:t>
            </w:r>
            <w:r w:rsidRPr="004C7FA2">
              <w:rPr>
                <w:rFonts w:ascii="Wingdings" w:eastAsia="宋体" w:hAnsi="Wingdings" w:cs="宋体"/>
                <w:color w:val="000000"/>
                <w:kern w:val="0"/>
                <w:sz w:val="24"/>
              </w:rPr>
              <w:t>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进展超前  </w:t>
            </w:r>
            <w:r w:rsidRPr="004C7FA2">
              <w:rPr>
                <w:rFonts w:ascii="Wingdings" w:eastAsia="宋体" w:hAnsi="Wingdings" w:cs="宋体"/>
                <w:color w:val="000000"/>
                <w:kern w:val="0"/>
                <w:sz w:val="24"/>
              </w:rPr>
              <w:t>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进展停顿  </w:t>
            </w:r>
            <w:r w:rsidRPr="004C7FA2">
              <w:rPr>
                <w:rFonts w:ascii="Wingdings" w:eastAsia="宋体" w:hAnsi="Wingdings" w:cs="宋体"/>
                <w:color w:val="000000"/>
                <w:kern w:val="0"/>
                <w:sz w:val="24"/>
              </w:rPr>
              <w:t></w:t>
            </w:r>
            <w:r w:rsidRPr="004C7F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申请调整或撤销</w:t>
            </w:r>
          </w:p>
        </w:tc>
      </w:tr>
    </w:tbl>
    <w:p w:rsidR="004C7FA2" w:rsidRDefault="004C7FA2" w:rsidP="004C7FA2">
      <w:pPr>
        <w:adjustRightInd w:val="0"/>
        <w:snapToGrid w:val="0"/>
        <w:spacing w:beforeLines="50" w:before="156"/>
        <w:rPr>
          <w:sz w:val="22"/>
          <w:szCs w:val="24"/>
        </w:rPr>
      </w:pPr>
    </w:p>
    <w:p w:rsidR="004C7FA2" w:rsidRPr="006B0099" w:rsidRDefault="004C7FA2" w:rsidP="004C7FA2">
      <w:pPr>
        <w:adjustRightInd w:val="0"/>
        <w:snapToGrid w:val="0"/>
        <w:spacing w:beforeLines="50" w:before="156"/>
        <w:rPr>
          <w:sz w:val="22"/>
          <w:szCs w:val="24"/>
        </w:rPr>
      </w:pPr>
      <w:r w:rsidRPr="004C7FA2">
        <w:rPr>
          <w:rFonts w:hint="eastAsia"/>
          <w:sz w:val="24"/>
          <w:szCs w:val="24"/>
        </w:rPr>
        <w:t>备注：符合情况的请在相应方框内打“√”。</w:t>
      </w:r>
    </w:p>
    <w:p w:rsidR="004C7FA2" w:rsidRPr="00C511CA" w:rsidRDefault="004C7FA2" w:rsidP="004C7FA2">
      <w:pPr>
        <w:adjustRightInd w:val="0"/>
        <w:snapToGrid w:val="0"/>
        <w:spacing w:beforeLines="50" w:before="156"/>
        <w:ind w:firstLineChars="300" w:firstLine="630"/>
      </w:pPr>
      <w:bookmarkStart w:id="0" w:name="_GoBack"/>
      <w:bookmarkEnd w:id="0"/>
    </w:p>
    <w:sectPr w:rsidR="004C7FA2" w:rsidRPr="00C511CA" w:rsidSect="006B0099">
      <w:headerReference w:type="default" r:id="rId7"/>
      <w:pgSz w:w="11906" w:h="16838"/>
      <w:pgMar w:top="1135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69" w:rsidRDefault="00703A69" w:rsidP="007F446A">
      <w:r>
        <w:separator/>
      </w:r>
    </w:p>
  </w:endnote>
  <w:endnote w:type="continuationSeparator" w:id="0">
    <w:p w:rsidR="00703A69" w:rsidRDefault="00703A69" w:rsidP="007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69" w:rsidRDefault="00703A69" w:rsidP="007F446A">
      <w:r>
        <w:separator/>
      </w:r>
    </w:p>
  </w:footnote>
  <w:footnote w:type="continuationSeparator" w:id="0">
    <w:p w:rsidR="00703A69" w:rsidRDefault="00703A69" w:rsidP="007F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99" w:rsidRDefault="006B0099" w:rsidP="006B00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6A"/>
    <w:rsid w:val="00027595"/>
    <w:rsid w:val="00027629"/>
    <w:rsid w:val="00042F52"/>
    <w:rsid w:val="002F6359"/>
    <w:rsid w:val="003750CE"/>
    <w:rsid w:val="003B59F0"/>
    <w:rsid w:val="00430570"/>
    <w:rsid w:val="004C7FA2"/>
    <w:rsid w:val="0058300D"/>
    <w:rsid w:val="006B0099"/>
    <w:rsid w:val="00703A69"/>
    <w:rsid w:val="007D5922"/>
    <w:rsid w:val="007F446A"/>
    <w:rsid w:val="00973F1D"/>
    <w:rsid w:val="00B17586"/>
    <w:rsid w:val="00B53013"/>
    <w:rsid w:val="00BC3474"/>
    <w:rsid w:val="00C4598D"/>
    <w:rsid w:val="00C511CA"/>
    <w:rsid w:val="00DE5D7B"/>
    <w:rsid w:val="00E704D9"/>
    <w:rsid w:val="00F91EE0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4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0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0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4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0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tanyi</dc:creator>
  <cp:lastModifiedBy>User</cp:lastModifiedBy>
  <cp:revision>3</cp:revision>
  <cp:lastPrinted>2018-06-05T06:17:00Z</cp:lastPrinted>
  <dcterms:created xsi:type="dcterms:W3CDTF">2018-12-21T11:22:00Z</dcterms:created>
  <dcterms:modified xsi:type="dcterms:W3CDTF">2018-12-24T01:02:00Z</dcterms:modified>
</cp:coreProperties>
</file>